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0" w:rsidRPr="00547204" w:rsidRDefault="00547204" w:rsidP="0054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04">
        <w:rPr>
          <w:rFonts w:ascii="Times New Roman" w:hAnsi="Times New Roman" w:cs="Times New Roman"/>
          <w:b/>
          <w:sz w:val="28"/>
          <w:szCs w:val="28"/>
        </w:rPr>
        <w:t>«Теоретики»</w:t>
      </w:r>
    </w:p>
    <w:p w:rsidR="00547204" w:rsidRPr="00547204" w:rsidRDefault="00547204" w:rsidP="0054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04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547204" w:rsidRPr="00547204" w:rsidRDefault="00547204" w:rsidP="0054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04">
        <w:rPr>
          <w:rFonts w:ascii="Times New Roman" w:hAnsi="Times New Roman" w:cs="Times New Roman"/>
          <w:b/>
          <w:sz w:val="28"/>
          <w:szCs w:val="28"/>
        </w:rPr>
        <w:t>Строение и структура белков</w:t>
      </w:r>
    </w:p>
    <w:p w:rsidR="004B58D4" w:rsidRPr="00A67F87" w:rsidRDefault="00207377" w:rsidP="00207377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204" w:rsidRPr="00A67F87">
        <w:rPr>
          <w:rFonts w:ascii="Times New Roman" w:hAnsi="Times New Roman" w:cs="Times New Roman"/>
          <w:sz w:val="28"/>
          <w:szCs w:val="28"/>
        </w:rPr>
        <w:t>Строение белковы</w:t>
      </w:r>
      <w:r w:rsidR="004B58D4" w:rsidRPr="00A67F87">
        <w:rPr>
          <w:rFonts w:ascii="Times New Roman" w:hAnsi="Times New Roman" w:cs="Times New Roman"/>
          <w:sz w:val="28"/>
          <w:szCs w:val="28"/>
        </w:rPr>
        <w:t xml:space="preserve">х молекул.  </w:t>
      </w:r>
    </w:p>
    <w:p w:rsidR="004B58D4" w:rsidRPr="00A67F87" w:rsidRDefault="00207377" w:rsidP="00207377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D4" w:rsidRPr="00A67F87">
        <w:rPr>
          <w:rFonts w:ascii="Times New Roman" w:hAnsi="Times New Roman" w:cs="Times New Roman"/>
          <w:sz w:val="28"/>
          <w:szCs w:val="28"/>
        </w:rPr>
        <w:t>А) Аминокислоты, п</w:t>
      </w:r>
      <w:r w:rsidR="00547204" w:rsidRPr="00A67F87">
        <w:rPr>
          <w:rFonts w:ascii="Times New Roman" w:hAnsi="Times New Roman" w:cs="Times New Roman"/>
          <w:sz w:val="28"/>
          <w:szCs w:val="28"/>
        </w:rPr>
        <w:t>ептидная связь</w:t>
      </w:r>
      <w:r w:rsidR="004B58D4" w:rsidRPr="00A67F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B58D4" w:rsidRPr="00A67F87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="004B58D4" w:rsidRPr="00A67F87">
        <w:rPr>
          <w:rFonts w:ascii="Times New Roman" w:hAnsi="Times New Roman" w:cs="Times New Roman"/>
          <w:sz w:val="28"/>
          <w:szCs w:val="28"/>
        </w:rPr>
        <w:t xml:space="preserve"> (—S—S—)  мостики, </w:t>
      </w:r>
    </w:p>
    <w:p w:rsidR="004B58D4" w:rsidRPr="00A67F87" w:rsidRDefault="004B58D4" w:rsidP="00207377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A67F87">
        <w:rPr>
          <w:rFonts w:ascii="Times New Roman" w:hAnsi="Times New Roman" w:cs="Times New Roman"/>
          <w:sz w:val="28"/>
          <w:szCs w:val="28"/>
        </w:rPr>
        <w:t xml:space="preserve"> Б) ионные (солевые), водородные связи, а также гидрофобное взаимодействие</w:t>
      </w:r>
      <w:r w:rsidR="00547204" w:rsidRPr="00A6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04" w:rsidRPr="00A67F87" w:rsidRDefault="00207377" w:rsidP="00207377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547204" w:rsidRPr="00A67F87">
        <w:rPr>
          <w:rFonts w:ascii="Times New Roman" w:hAnsi="Times New Roman" w:cs="Times New Roman"/>
          <w:sz w:val="28"/>
          <w:szCs w:val="28"/>
        </w:rPr>
        <w:t>резентация)</w:t>
      </w:r>
      <w:r w:rsidR="0065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87" w:rsidRDefault="00207377" w:rsidP="0020737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белка  (с</w:t>
      </w:r>
      <w:r w:rsidR="00657B71">
        <w:rPr>
          <w:rFonts w:ascii="Times New Roman" w:hAnsi="Times New Roman" w:cs="Times New Roman"/>
          <w:sz w:val="28"/>
          <w:szCs w:val="28"/>
        </w:rPr>
        <w:t>ообщение)</w:t>
      </w:r>
      <w:r w:rsidR="00547204" w:rsidRPr="00547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8D4" w:rsidRPr="00A67F87" w:rsidRDefault="00547204" w:rsidP="00207377">
      <w:pPr>
        <w:ind w:left="567"/>
        <w:rPr>
          <w:rFonts w:ascii="Times New Roman" w:hAnsi="Times New Roman" w:cs="Times New Roman"/>
          <w:sz w:val="28"/>
          <w:szCs w:val="28"/>
        </w:rPr>
      </w:pPr>
      <w:r w:rsidRPr="00A67F87">
        <w:rPr>
          <w:rFonts w:ascii="Times New Roman" w:hAnsi="Times New Roman" w:cs="Times New Roman"/>
          <w:sz w:val="28"/>
          <w:szCs w:val="28"/>
        </w:rPr>
        <w:t xml:space="preserve">3.   </w:t>
      </w:r>
      <w:r w:rsidRPr="00A67F87">
        <w:rPr>
          <w:rFonts w:ascii="Times New Roman" w:hAnsi="Times New Roman" w:cs="Times New Roman"/>
          <w:iCs/>
          <w:sz w:val="28"/>
          <w:szCs w:val="28"/>
        </w:rPr>
        <w:t>Классификации</w:t>
      </w:r>
      <w:r w:rsidRPr="00A67F87">
        <w:rPr>
          <w:rFonts w:ascii="Times New Roman" w:hAnsi="Times New Roman" w:cs="Times New Roman"/>
          <w:sz w:val="28"/>
          <w:szCs w:val="28"/>
        </w:rPr>
        <w:t xml:space="preserve"> белков</w:t>
      </w:r>
      <w:r w:rsidR="004B58D4" w:rsidRPr="00A67F87">
        <w:rPr>
          <w:rFonts w:ascii="Times New Roman" w:hAnsi="Times New Roman" w:cs="Times New Roman"/>
          <w:sz w:val="28"/>
          <w:szCs w:val="28"/>
        </w:rPr>
        <w:t>:</w:t>
      </w:r>
    </w:p>
    <w:p w:rsidR="004B58D4" w:rsidRPr="00A67F87" w:rsidRDefault="004B58D4" w:rsidP="00207377">
      <w:pPr>
        <w:ind w:left="567"/>
        <w:rPr>
          <w:rFonts w:ascii="Times New Roman" w:hAnsi="Times New Roman" w:cs="Times New Roman"/>
          <w:sz w:val="28"/>
          <w:szCs w:val="28"/>
        </w:rPr>
      </w:pPr>
      <w:r w:rsidRPr="00A67F87">
        <w:rPr>
          <w:rFonts w:ascii="Times New Roman" w:hAnsi="Times New Roman" w:cs="Times New Roman"/>
          <w:sz w:val="28"/>
          <w:szCs w:val="28"/>
        </w:rPr>
        <w:t xml:space="preserve">А) </w:t>
      </w:r>
      <w:r w:rsidR="00547204" w:rsidRPr="00A67F87">
        <w:rPr>
          <w:rFonts w:ascii="Times New Roman" w:hAnsi="Times New Roman" w:cs="Times New Roman"/>
          <w:sz w:val="28"/>
          <w:szCs w:val="28"/>
        </w:rPr>
        <w:t xml:space="preserve"> по степени сложности (простые и сложные), форме молекул (глобулярные и фибриллярные белки), растворимости в отдельных растворителях (водорастворимые, растворимые в разбавленных солевых растворах — альбумины, спирторастворимые — </w:t>
      </w:r>
      <w:proofErr w:type="spellStart"/>
      <w:r w:rsidR="00547204" w:rsidRPr="00A67F87">
        <w:rPr>
          <w:rFonts w:ascii="Times New Roman" w:hAnsi="Times New Roman" w:cs="Times New Roman"/>
          <w:sz w:val="28"/>
          <w:szCs w:val="28"/>
        </w:rPr>
        <w:t>проламины</w:t>
      </w:r>
      <w:proofErr w:type="spellEnd"/>
      <w:r w:rsidR="00547204" w:rsidRPr="00A67F87">
        <w:rPr>
          <w:rFonts w:ascii="Times New Roman" w:hAnsi="Times New Roman" w:cs="Times New Roman"/>
          <w:sz w:val="28"/>
          <w:szCs w:val="28"/>
        </w:rPr>
        <w:t xml:space="preserve">, растворимые в разбавленных </w:t>
      </w:r>
      <w:r w:rsidR="00EC7B81">
        <w:rPr>
          <w:rFonts w:ascii="Times New Roman" w:hAnsi="Times New Roman" w:cs="Times New Roman"/>
          <w:sz w:val="28"/>
          <w:szCs w:val="28"/>
        </w:rPr>
        <w:t xml:space="preserve">щелочах и кислотах — </w:t>
      </w:r>
      <w:proofErr w:type="spellStart"/>
      <w:r w:rsidR="00EC7B81">
        <w:rPr>
          <w:rFonts w:ascii="Times New Roman" w:hAnsi="Times New Roman" w:cs="Times New Roman"/>
          <w:sz w:val="28"/>
          <w:szCs w:val="28"/>
        </w:rPr>
        <w:t>глутелины</w:t>
      </w:r>
      <w:proofErr w:type="spellEnd"/>
      <w:r w:rsidR="00EC7B81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  <w:r w:rsidR="00547204" w:rsidRPr="00A6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04" w:rsidRPr="00657B71" w:rsidRDefault="004B58D4" w:rsidP="00657B71">
      <w:pPr>
        <w:ind w:left="567"/>
        <w:rPr>
          <w:rFonts w:ascii="Times New Roman" w:hAnsi="Times New Roman" w:cs="Times New Roman"/>
          <w:sz w:val="28"/>
          <w:szCs w:val="28"/>
        </w:rPr>
      </w:pPr>
      <w:r w:rsidRPr="00A67F87">
        <w:rPr>
          <w:rFonts w:ascii="Times New Roman" w:hAnsi="Times New Roman" w:cs="Times New Roman"/>
          <w:sz w:val="28"/>
          <w:szCs w:val="28"/>
        </w:rPr>
        <w:t xml:space="preserve">Б) </w:t>
      </w:r>
      <w:r w:rsidR="00657B71">
        <w:rPr>
          <w:rFonts w:ascii="Times New Roman" w:hAnsi="Times New Roman" w:cs="Times New Roman"/>
          <w:sz w:val="28"/>
          <w:szCs w:val="28"/>
        </w:rPr>
        <w:t xml:space="preserve">по выполняемым функциям   </w:t>
      </w:r>
      <w:r w:rsidR="00207377">
        <w:rPr>
          <w:rFonts w:ascii="Times New Roman" w:hAnsi="Times New Roman" w:cs="Times New Roman"/>
          <w:sz w:val="28"/>
          <w:szCs w:val="28"/>
        </w:rPr>
        <w:t>(п</w:t>
      </w:r>
      <w:r w:rsidR="00547204" w:rsidRPr="00A67F87">
        <w:rPr>
          <w:rFonts w:ascii="Times New Roman" w:hAnsi="Times New Roman" w:cs="Times New Roman"/>
          <w:sz w:val="28"/>
          <w:szCs w:val="28"/>
        </w:rPr>
        <w:t>резентация)</w:t>
      </w:r>
      <w:r w:rsidR="00657B71">
        <w:rPr>
          <w:rFonts w:ascii="Times New Roman" w:hAnsi="Times New Roman" w:cs="Times New Roman"/>
          <w:sz w:val="28"/>
          <w:szCs w:val="28"/>
        </w:rPr>
        <w:t xml:space="preserve"> </w:t>
      </w:r>
      <w:r w:rsidR="00547204" w:rsidRPr="00A67F87">
        <w:rPr>
          <w:rFonts w:ascii="Times New Roman" w:hAnsi="Times New Roman" w:cs="Times New Roman"/>
          <w:sz w:val="28"/>
          <w:szCs w:val="28"/>
        </w:rPr>
        <w:br/>
      </w:r>
      <w:r w:rsidR="00547204" w:rsidRPr="00547204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547204">
        <w:rPr>
          <w:rFonts w:ascii="Arial" w:hAnsi="Arial" w:cs="Arial"/>
          <w:color w:val="373737"/>
          <w:sz w:val="23"/>
          <w:szCs w:val="23"/>
        </w:rPr>
        <w:br/>
      </w:r>
    </w:p>
    <w:p w:rsidR="00547204" w:rsidRDefault="00547204" w:rsidP="00207377">
      <w:pPr>
        <w:ind w:left="567"/>
      </w:pPr>
    </w:p>
    <w:p w:rsidR="00547204" w:rsidRDefault="00547204" w:rsidP="00207377">
      <w:pPr>
        <w:ind w:left="567"/>
      </w:pPr>
    </w:p>
    <w:p w:rsidR="00547204" w:rsidRDefault="00547204" w:rsidP="00207377">
      <w:pPr>
        <w:ind w:left="567"/>
      </w:pPr>
    </w:p>
    <w:p w:rsidR="00547204" w:rsidRDefault="00547204" w:rsidP="00207377">
      <w:pPr>
        <w:ind w:left="567"/>
      </w:pPr>
    </w:p>
    <w:p w:rsidR="00547204" w:rsidRDefault="00547204" w:rsidP="00207377">
      <w:pPr>
        <w:ind w:left="567"/>
      </w:pPr>
    </w:p>
    <w:p w:rsidR="00782F9D" w:rsidRDefault="00782F9D" w:rsidP="00207377">
      <w:pPr>
        <w:ind w:left="567"/>
      </w:pPr>
    </w:p>
    <w:p w:rsidR="00782F9D" w:rsidRDefault="00782F9D" w:rsidP="00547204"/>
    <w:p w:rsidR="00782F9D" w:rsidRDefault="00782F9D" w:rsidP="00547204"/>
    <w:p w:rsidR="00782F9D" w:rsidRDefault="00782F9D" w:rsidP="00547204"/>
    <w:p w:rsidR="00782F9D" w:rsidRDefault="00782F9D" w:rsidP="00547204"/>
    <w:p w:rsidR="00547204" w:rsidRDefault="00547204" w:rsidP="00547204"/>
    <w:p w:rsidR="004B58D4" w:rsidRDefault="004B58D4" w:rsidP="00547204"/>
    <w:sectPr w:rsidR="004B58D4" w:rsidSect="00207377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3AC"/>
    <w:multiLevelType w:val="hybridMultilevel"/>
    <w:tmpl w:val="BEF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5580"/>
    <w:multiLevelType w:val="hybridMultilevel"/>
    <w:tmpl w:val="5CF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46"/>
    <w:rsid w:val="00003608"/>
    <w:rsid w:val="0000774F"/>
    <w:rsid w:val="0002234D"/>
    <w:rsid w:val="0002346D"/>
    <w:rsid w:val="00025935"/>
    <w:rsid w:val="000314EF"/>
    <w:rsid w:val="000326E4"/>
    <w:rsid w:val="00032939"/>
    <w:rsid w:val="00046C8F"/>
    <w:rsid w:val="000500FC"/>
    <w:rsid w:val="00050A58"/>
    <w:rsid w:val="00051132"/>
    <w:rsid w:val="00056C22"/>
    <w:rsid w:val="00056D60"/>
    <w:rsid w:val="000641F9"/>
    <w:rsid w:val="0006515A"/>
    <w:rsid w:val="00082678"/>
    <w:rsid w:val="000924EB"/>
    <w:rsid w:val="00096000"/>
    <w:rsid w:val="000A2216"/>
    <w:rsid w:val="000A66ED"/>
    <w:rsid w:val="000A6E9C"/>
    <w:rsid w:val="000B2706"/>
    <w:rsid w:val="000B4495"/>
    <w:rsid w:val="000C1A35"/>
    <w:rsid w:val="000C23D9"/>
    <w:rsid w:val="000C310A"/>
    <w:rsid w:val="000C628E"/>
    <w:rsid w:val="000C6F7F"/>
    <w:rsid w:val="000C7BC1"/>
    <w:rsid w:val="000D3100"/>
    <w:rsid w:val="000D32E8"/>
    <w:rsid w:val="000E3902"/>
    <w:rsid w:val="000E4818"/>
    <w:rsid w:val="000F2A29"/>
    <w:rsid w:val="000F58C9"/>
    <w:rsid w:val="001143DB"/>
    <w:rsid w:val="00127827"/>
    <w:rsid w:val="00130E3A"/>
    <w:rsid w:val="001363CA"/>
    <w:rsid w:val="001408EF"/>
    <w:rsid w:val="0014422D"/>
    <w:rsid w:val="0014523A"/>
    <w:rsid w:val="0015235C"/>
    <w:rsid w:val="001531E6"/>
    <w:rsid w:val="00155987"/>
    <w:rsid w:val="00167BDE"/>
    <w:rsid w:val="0017145F"/>
    <w:rsid w:val="00174547"/>
    <w:rsid w:val="0017645C"/>
    <w:rsid w:val="001817A8"/>
    <w:rsid w:val="00186028"/>
    <w:rsid w:val="00195703"/>
    <w:rsid w:val="00196C5B"/>
    <w:rsid w:val="00197F85"/>
    <w:rsid w:val="001A7333"/>
    <w:rsid w:val="001A7DD7"/>
    <w:rsid w:val="001B67C2"/>
    <w:rsid w:val="001C337C"/>
    <w:rsid w:val="001D6DB6"/>
    <w:rsid w:val="0020038D"/>
    <w:rsid w:val="00207377"/>
    <w:rsid w:val="00210E58"/>
    <w:rsid w:val="002125D9"/>
    <w:rsid w:val="00212FAE"/>
    <w:rsid w:val="002134C9"/>
    <w:rsid w:val="002134CD"/>
    <w:rsid w:val="002138FB"/>
    <w:rsid w:val="00214564"/>
    <w:rsid w:val="002150A4"/>
    <w:rsid w:val="00224169"/>
    <w:rsid w:val="002251FB"/>
    <w:rsid w:val="00235759"/>
    <w:rsid w:val="002374BB"/>
    <w:rsid w:val="002436B6"/>
    <w:rsid w:val="00254723"/>
    <w:rsid w:val="00257539"/>
    <w:rsid w:val="00265BDD"/>
    <w:rsid w:val="00272410"/>
    <w:rsid w:val="00272A00"/>
    <w:rsid w:val="00280D7D"/>
    <w:rsid w:val="00282BCE"/>
    <w:rsid w:val="00284076"/>
    <w:rsid w:val="0028483B"/>
    <w:rsid w:val="002864D5"/>
    <w:rsid w:val="002872EB"/>
    <w:rsid w:val="002910EB"/>
    <w:rsid w:val="00294B95"/>
    <w:rsid w:val="002A0A08"/>
    <w:rsid w:val="002A5022"/>
    <w:rsid w:val="002B26ED"/>
    <w:rsid w:val="002B3457"/>
    <w:rsid w:val="002B7D3B"/>
    <w:rsid w:val="002C17EE"/>
    <w:rsid w:val="002C19B1"/>
    <w:rsid w:val="002C36D4"/>
    <w:rsid w:val="002C497F"/>
    <w:rsid w:val="002E2DC5"/>
    <w:rsid w:val="002E4B3F"/>
    <w:rsid w:val="002E5170"/>
    <w:rsid w:val="002F402C"/>
    <w:rsid w:val="002F7494"/>
    <w:rsid w:val="0030177A"/>
    <w:rsid w:val="003052F5"/>
    <w:rsid w:val="00306BE1"/>
    <w:rsid w:val="00323AA2"/>
    <w:rsid w:val="00325B7C"/>
    <w:rsid w:val="00336A9F"/>
    <w:rsid w:val="00341D03"/>
    <w:rsid w:val="00363F59"/>
    <w:rsid w:val="00365305"/>
    <w:rsid w:val="003710E0"/>
    <w:rsid w:val="00373880"/>
    <w:rsid w:val="00390E66"/>
    <w:rsid w:val="00396BCF"/>
    <w:rsid w:val="00397755"/>
    <w:rsid w:val="003B20FF"/>
    <w:rsid w:val="003C71FE"/>
    <w:rsid w:val="003D0DC5"/>
    <w:rsid w:val="003E02E3"/>
    <w:rsid w:val="003F28C2"/>
    <w:rsid w:val="003F33EB"/>
    <w:rsid w:val="0041413F"/>
    <w:rsid w:val="004160EC"/>
    <w:rsid w:val="00421038"/>
    <w:rsid w:val="00421435"/>
    <w:rsid w:val="004268C6"/>
    <w:rsid w:val="004270BC"/>
    <w:rsid w:val="0043198F"/>
    <w:rsid w:val="00441C3E"/>
    <w:rsid w:val="00442BB2"/>
    <w:rsid w:val="00464D6F"/>
    <w:rsid w:val="004932A2"/>
    <w:rsid w:val="0049731C"/>
    <w:rsid w:val="004A3118"/>
    <w:rsid w:val="004A4A4B"/>
    <w:rsid w:val="004B2116"/>
    <w:rsid w:val="004B58D4"/>
    <w:rsid w:val="004B60D9"/>
    <w:rsid w:val="004B7E41"/>
    <w:rsid w:val="004D014E"/>
    <w:rsid w:val="004D11A1"/>
    <w:rsid w:val="004E7F28"/>
    <w:rsid w:val="00505E97"/>
    <w:rsid w:val="005133FD"/>
    <w:rsid w:val="005238FE"/>
    <w:rsid w:val="00523A19"/>
    <w:rsid w:val="0052710A"/>
    <w:rsid w:val="00531D1D"/>
    <w:rsid w:val="00540A65"/>
    <w:rsid w:val="00541C46"/>
    <w:rsid w:val="00541C83"/>
    <w:rsid w:val="0054579A"/>
    <w:rsid w:val="0054603E"/>
    <w:rsid w:val="00547204"/>
    <w:rsid w:val="00556CE7"/>
    <w:rsid w:val="00564E7F"/>
    <w:rsid w:val="00567EC4"/>
    <w:rsid w:val="00580AB9"/>
    <w:rsid w:val="00581ECB"/>
    <w:rsid w:val="005858D9"/>
    <w:rsid w:val="005A1F50"/>
    <w:rsid w:val="005A7935"/>
    <w:rsid w:val="005C46EA"/>
    <w:rsid w:val="005C4F53"/>
    <w:rsid w:val="005D5B7B"/>
    <w:rsid w:val="005E41AE"/>
    <w:rsid w:val="00605B48"/>
    <w:rsid w:val="006138E1"/>
    <w:rsid w:val="0062261F"/>
    <w:rsid w:val="006248B9"/>
    <w:rsid w:val="00644CA6"/>
    <w:rsid w:val="00646C31"/>
    <w:rsid w:val="006476B4"/>
    <w:rsid w:val="00652ECB"/>
    <w:rsid w:val="00657B71"/>
    <w:rsid w:val="00676CCE"/>
    <w:rsid w:val="00684AF8"/>
    <w:rsid w:val="00695B93"/>
    <w:rsid w:val="006A72E0"/>
    <w:rsid w:val="006B4C72"/>
    <w:rsid w:val="006C731C"/>
    <w:rsid w:val="006D363B"/>
    <w:rsid w:val="006E2A5C"/>
    <w:rsid w:val="006E7A41"/>
    <w:rsid w:val="006F050C"/>
    <w:rsid w:val="007006A5"/>
    <w:rsid w:val="00701980"/>
    <w:rsid w:val="007055C6"/>
    <w:rsid w:val="007101CE"/>
    <w:rsid w:val="00710AC6"/>
    <w:rsid w:val="00734372"/>
    <w:rsid w:val="00736392"/>
    <w:rsid w:val="00737AB7"/>
    <w:rsid w:val="00740FF1"/>
    <w:rsid w:val="00741837"/>
    <w:rsid w:val="00766CBE"/>
    <w:rsid w:val="00770250"/>
    <w:rsid w:val="00774472"/>
    <w:rsid w:val="0077572A"/>
    <w:rsid w:val="00782F9D"/>
    <w:rsid w:val="007A3F12"/>
    <w:rsid w:val="007A4C4C"/>
    <w:rsid w:val="007A5E40"/>
    <w:rsid w:val="007A69DE"/>
    <w:rsid w:val="007B71F6"/>
    <w:rsid w:val="007B7A3D"/>
    <w:rsid w:val="007C6E22"/>
    <w:rsid w:val="007D1D31"/>
    <w:rsid w:val="007D305B"/>
    <w:rsid w:val="007D70FB"/>
    <w:rsid w:val="007E0094"/>
    <w:rsid w:val="007E7343"/>
    <w:rsid w:val="00802DDE"/>
    <w:rsid w:val="00813045"/>
    <w:rsid w:val="00822D85"/>
    <w:rsid w:val="00825333"/>
    <w:rsid w:val="008307FF"/>
    <w:rsid w:val="00837453"/>
    <w:rsid w:val="008433B0"/>
    <w:rsid w:val="0086179F"/>
    <w:rsid w:val="00864376"/>
    <w:rsid w:val="00864B12"/>
    <w:rsid w:val="00864C1F"/>
    <w:rsid w:val="00866CFC"/>
    <w:rsid w:val="00867B26"/>
    <w:rsid w:val="00872FB9"/>
    <w:rsid w:val="008837C0"/>
    <w:rsid w:val="00886162"/>
    <w:rsid w:val="00887C38"/>
    <w:rsid w:val="008A23DB"/>
    <w:rsid w:val="008A41A4"/>
    <w:rsid w:val="008A7B12"/>
    <w:rsid w:val="008B0ACA"/>
    <w:rsid w:val="008B1967"/>
    <w:rsid w:val="008C7E0F"/>
    <w:rsid w:val="008D003F"/>
    <w:rsid w:val="008D3B28"/>
    <w:rsid w:val="008F5222"/>
    <w:rsid w:val="00900CDE"/>
    <w:rsid w:val="00900DC8"/>
    <w:rsid w:val="009043B6"/>
    <w:rsid w:val="00907F0D"/>
    <w:rsid w:val="00910479"/>
    <w:rsid w:val="009146E3"/>
    <w:rsid w:val="009209E0"/>
    <w:rsid w:val="00924FED"/>
    <w:rsid w:val="009310DB"/>
    <w:rsid w:val="00942530"/>
    <w:rsid w:val="0094494A"/>
    <w:rsid w:val="00955ADD"/>
    <w:rsid w:val="0095715F"/>
    <w:rsid w:val="009840FE"/>
    <w:rsid w:val="00985653"/>
    <w:rsid w:val="00991439"/>
    <w:rsid w:val="009958B0"/>
    <w:rsid w:val="009A57C4"/>
    <w:rsid w:val="009A5FDA"/>
    <w:rsid w:val="009B4EDA"/>
    <w:rsid w:val="009C40F5"/>
    <w:rsid w:val="009C46A5"/>
    <w:rsid w:val="009C4CE5"/>
    <w:rsid w:val="009D7D7C"/>
    <w:rsid w:val="009E38F1"/>
    <w:rsid w:val="009E7329"/>
    <w:rsid w:val="009F594B"/>
    <w:rsid w:val="00A116B4"/>
    <w:rsid w:val="00A11752"/>
    <w:rsid w:val="00A126CB"/>
    <w:rsid w:val="00A12792"/>
    <w:rsid w:val="00A17360"/>
    <w:rsid w:val="00A1738C"/>
    <w:rsid w:val="00A216ED"/>
    <w:rsid w:val="00A2649F"/>
    <w:rsid w:val="00A26ACA"/>
    <w:rsid w:val="00A41E0C"/>
    <w:rsid w:val="00A532A0"/>
    <w:rsid w:val="00A562AB"/>
    <w:rsid w:val="00A62C2E"/>
    <w:rsid w:val="00A669CB"/>
    <w:rsid w:val="00A67F87"/>
    <w:rsid w:val="00A70FCB"/>
    <w:rsid w:val="00A72B66"/>
    <w:rsid w:val="00A94C28"/>
    <w:rsid w:val="00AA485B"/>
    <w:rsid w:val="00AA7A9F"/>
    <w:rsid w:val="00AD10F7"/>
    <w:rsid w:val="00AD5C6D"/>
    <w:rsid w:val="00AE2863"/>
    <w:rsid w:val="00AF1FE6"/>
    <w:rsid w:val="00AF33D1"/>
    <w:rsid w:val="00AF4033"/>
    <w:rsid w:val="00AF4DC4"/>
    <w:rsid w:val="00B07F60"/>
    <w:rsid w:val="00B113BA"/>
    <w:rsid w:val="00B13692"/>
    <w:rsid w:val="00B15FB7"/>
    <w:rsid w:val="00B222C6"/>
    <w:rsid w:val="00B3729C"/>
    <w:rsid w:val="00B50C1D"/>
    <w:rsid w:val="00B52A88"/>
    <w:rsid w:val="00B52EC6"/>
    <w:rsid w:val="00B541A0"/>
    <w:rsid w:val="00B638C1"/>
    <w:rsid w:val="00B7723B"/>
    <w:rsid w:val="00B81846"/>
    <w:rsid w:val="00B858F2"/>
    <w:rsid w:val="00BA0584"/>
    <w:rsid w:val="00BB0C38"/>
    <w:rsid w:val="00BB2019"/>
    <w:rsid w:val="00BB6259"/>
    <w:rsid w:val="00BC48EC"/>
    <w:rsid w:val="00BD47B7"/>
    <w:rsid w:val="00BD7796"/>
    <w:rsid w:val="00BF1774"/>
    <w:rsid w:val="00BF70C5"/>
    <w:rsid w:val="00C17777"/>
    <w:rsid w:val="00C364A3"/>
    <w:rsid w:val="00C36AAE"/>
    <w:rsid w:val="00C4199F"/>
    <w:rsid w:val="00C43B3A"/>
    <w:rsid w:val="00C47817"/>
    <w:rsid w:val="00C550C0"/>
    <w:rsid w:val="00C64404"/>
    <w:rsid w:val="00C70523"/>
    <w:rsid w:val="00C7116F"/>
    <w:rsid w:val="00C73077"/>
    <w:rsid w:val="00C77AC4"/>
    <w:rsid w:val="00C801C5"/>
    <w:rsid w:val="00C93488"/>
    <w:rsid w:val="00CA6F35"/>
    <w:rsid w:val="00CB1FF3"/>
    <w:rsid w:val="00CB5FB5"/>
    <w:rsid w:val="00CC7AD2"/>
    <w:rsid w:val="00CD2794"/>
    <w:rsid w:val="00CD78E3"/>
    <w:rsid w:val="00CE4F45"/>
    <w:rsid w:val="00CF68D6"/>
    <w:rsid w:val="00D00855"/>
    <w:rsid w:val="00D0467D"/>
    <w:rsid w:val="00D067CC"/>
    <w:rsid w:val="00D079E3"/>
    <w:rsid w:val="00D17BAF"/>
    <w:rsid w:val="00D306E5"/>
    <w:rsid w:val="00D32728"/>
    <w:rsid w:val="00D34033"/>
    <w:rsid w:val="00D53985"/>
    <w:rsid w:val="00D70C0A"/>
    <w:rsid w:val="00D73925"/>
    <w:rsid w:val="00D961F4"/>
    <w:rsid w:val="00DA3228"/>
    <w:rsid w:val="00DA5C22"/>
    <w:rsid w:val="00DB6516"/>
    <w:rsid w:val="00DC15E8"/>
    <w:rsid w:val="00DC5B29"/>
    <w:rsid w:val="00DC7A89"/>
    <w:rsid w:val="00DD10E8"/>
    <w:rsid w:val="00DE26A7"/>
    <w:rsid w:val="00DF21A8"/>
    <w:rsid w:val="00DF5B4E"/>
    <w:rsid w:val="00DF72FA"/>
    <w:rsid w:val="00DF7F84"/>
    <w:rsid w:val="00E035C3"/>
    <w:rsid w:val="00E03713"/>
    <w:rsid w:val="00E0611B"/>
    <w:rsid w:val="00E13E19"/>
    <w:rsid w:val="00E20E78"/>
    <w:rsid w:val="00E22559"/>
    <w:rsid w:val="00E240EE"/>
    <w:rsid w:val="00E24346"/>
    <w:rsid w:val="00E25C36"/>
    <w:rsid w:val="00E35246"/>
    <w:rsid w:val="00E44998"/>
    <w:rsid w:val="00E55280"/>
    <w:rsid w:val="00E57BDF"/>
    <w:rsid w:val="00E62C02"/>
    <w:rsid w:val="00E65AFC"/>
    <w:rsid w:val="00E83648"/>
    <w:rsid w:val="00EB258E"/>
    <w:rsid w:val="00EB375E"/>
    <w:rsid w:val="00EC025D"/>
    <w:rsid w:val="00EC6050"/>
    <w:rsid w:val="00EC7B81"/>
    <w:rsid w:val="00ED3BBC"/>
    <w:rsid w:val="00EE2756"/>
    <w:rsid w:val="00EE6E32"/>
    <w:rsid w:val="00EF0F27"/>
    <w:rsid w:val="00EF60B7"/>
    <w:rsid w:val="00F12573"/>
    <w:rsid w:val="00F13276"/>
    <w:rsid w:val="00F16CBA"/>
    <w:rsid w:val="00F23956"/>
    <w:rsid w:val="00F2575F"/>
    <w:rsid w:val="00F32E70"/>
    <w:rsid w:val="00F34D11"/>
    <w:rsid w:val="00F55E4D"/>
    <w:rsid w:val="00F57A07"/>
    <w:rsid w:val="00F64618"/>
    <w:rsid w:val="00F6610E"/>
    <w:rsid w:val="00F84DF8"/>
    <w:rsid w:val="00F931DB"/>
    <w:rsid w:val="00F936E5"/>
    <w:rsid w:val="00FA59BB"/>
    <w:rsid w:val="00FB09AE"/>
    <w:rsid w:val="00FB7003"/>
    <w:rsid w:val="00FD1D1C"/>
    <w:rsid w:val="00FD5DF8"/>
    <w:rsid w:val="00FE5F4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2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58D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2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58D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2015-12-06T05:12:00Z</dcterms:created>
  <dcterms:modified xsi:type="dcterms:W3CDTF">2016-01-23T10:28:00Z</dcterms:modified>
</cp:coreProperties>
</file>