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BA" w:rsidRDefault="00AC02BA" w:rsidP="00AC02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ПРИЛОЖЕНИЕ 1</w:t>
      </w:r>
    </w:p>
    <w:p w:rsidR="00AC02BA" w:rsidRPr="001E16FE" w:rsidRDefault="00AC02BA" w:rsidP="00AC02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E16F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1.</w:t>
      </w: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9"/>
        <w:gridCol w:w="1145"/>
        <w:gridCol w:w="1134"/>
        <w:gridCol w:w="1144"/>
      </w:tblGrid>
      <w:tr w:rsidR="00AC02BA" w:rsidRPr="001E16FE" w:rsidTr="0054461D">
        <w:trPr>
          <w:trHeight w:val="420"/>
        </w:trPr>
        <w:tc>
          <w:tcPr>
            <w:tcW w:w="1059" w:type="dxa"/>
          </w:tcPr>
          <w:p w:rsidR="00AC02BA" w:rsidRPr="001E16FE" w:rsidRDefault="00AC02BA" w:rsidP="0054461D">
            <w:pPr>
              <w:ind w:left="-54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E16F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Страна </w:t>
            </w:r>
          </w:p>
        </w:tc>
        <w:tc>
          <w:tcPr>
            <w:tcW w:w="1145" w:type="dxa"/>
          </w:tcPr>
          <w:p w:rsidR="00AC02BA" w:rsidRPr="001E16FE" w:rsidRDefault="00AC02BA" w:rsidP="0054461D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E16F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134" w:type="dxa"/>
          </w:tcPr>
          <w:p w:rsidR="00AC02BA" w:rsidRPr="001E16FE" w:rsidRDefault="00AC02BA" w:rsidP="0054461D">
            <w:pPr>
              <w:ind w:left="-54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E16F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Житель страны</w:t>
            </w:r>
          </w:p>
        </w:tc>
        <w:tc>
          <w:tcPr>
            <w:tcW w:w="1144" w:type="dxa"/>
          </w:tcPr>
          <w:p w:rsidR="00AC02BA" w:rsidRPr="001E16FE" w:rsidRDefault="00AC02BA" w:rsidP="0054461D">
            <w:pPr>
              <w:tabs>
                <w:tab w:val="center" w:pos="900"/>
              </w:tabs>
              <w:ind w:left="-54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E16F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Жительница страны</w:t>
            </w:r>
          </w:p>
        </w:tc>
      </w:tr>
      <w:tr w:rsidR="00AC02BA" w:rsidRPr="001E16FE" w:rsidTr="0054461D">
        <w:trPr>
          <w:trHeight w:val="705"/>
        </w:trPr>
        <w:tc>
          <w:tcPr>
            <w:tcW w:w="1059" w:type="dxa"/>
          </w:tcPr>
          <w:p w:rsidR="00AC02BA" w:rsidRPr="001E16FE" w:rsidRDefault="00AC02BA" w:rsidP="0054461D">
            <w:pPr>
              <w:ind w:left="-54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E16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1145" w:type="dxa"/>
          </w:tcPr>
          <w:p w:rsidR="00AC02BA" w:rsidRPr="001E16FE" w:rsidRDefault="00AC02BA" w:rsidP="0054461D">
            <w:pPr>
              <w:ind w:left="-54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E16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испанский</w:t>
            </w:r>
          </w:p>
        </w:tc>
        <w:tc>
          <w:tcPr>
            <w:tcW w:w="1134" w:type="dxa"/>
          </w:tcPr>
          <w:p w:rsidR="00AC02BA" w:rsidRPr="001E16FE" w:rsidRDefault="00AC02BA" w:rsidP="0054461D">
            <w:pPr>
              <w:ind w:left="-54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E16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испанец</w:t>
            </w:r>
          </w:p>
        </w:tc>
        <w:tc>
          <w:tcPr>
            <w:tcW w:w="1144" w:type="dxa"/>
          </w:tcPr>
          <w:p w:rsidR="00AC02BA" w:rsidRPr="001E16FE" w:rsidRDefault="00AC02BA" w:rsidP="0054461D">
            <w:pPr>
              <w:ind w:left="-54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E16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испанка</w:t>
            </w:r>
          </w:p>
        </w:tc>
      </w:tr>
      <w:tr w:rsidR="00AC02BA" w:rsidRPr="001E16FE" w:rsidTr="0054461D">
        <w:trPr>
          <w:trHeight w:val="645"/>
        </w:trPr>
        <w:tc>
          <w:tcPr>
            <w:tcW w:w="1059" w:type="dxa"/>
          </w:tcPr>
          <w:p w:rsidR="00AC02BA" w:rsidRPr="001E16FE" w:rsidRDefault="00AC02BA" w:rsidP="0054461D">
            <w:pPr>
              <w:ind w:left="-54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E16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1145" w:type="dxa"/>
          </w:tcPr>
          <w:p w:rsidR="00AC02BA" w:rsidRPr="001E16FE" w:rsidRDefault="00AC02BA" w:rsidP="0054461D">
            <w:pPr>
              <w:ind w:left="-54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E16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турецкий</w:t>
            </w:r>
          </w:p>
        </w:tc>
        <w:tc>
          <w:tcPr>
            <w:tcW w:w="1134" w:type="dxa"/>
          </w:tcPr>
          <w:p w:rsidR="00AC02BA" w:rsidRPr="001E16FE" w:rsidRDefault="00AC02BA" w:rsidP="0054461D">
            <w:pPr>
              <w:ind w:left="-54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E16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турок</w:t>
            </w:r>
          </w:p>
        </w:tc>
        <w:tc>
          <w:tcPr>
            <w:tcW w:w="1144" w:type="dxa"/>
          </w:tcPr>
          <w:p w:rsidR="00AC02BA" w:rsidRPr="001E16FE" w:rsidRDefault="00AC02BA" w:rsidP="0054461D">
            <w:pPr>
              <w:ind w:left="-54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E16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турка</w:t>
            </w:r>
          </w:p>
        </w:tc>
      </w:tr>
      <w:tr w:rsidR="00AC02BA" w:rsidRPr="001E16FE" w:rsidTr="0054461D">
        <w:trPr>
          <w:trHeight w:val="690"/>
        </w:trPr>
        <w:tc>
          <w:tcPr>
            <w:tcW w:w="1059" w:type="dxa"/>
          </w:tcPr>
          <w:p w:rsidR="00AC02BA" w:rsidRPr="001E16FE" w:rsidRDefault="00AC02BA" w:rsidP="0054461D">
            <w:pPr>
              <w:ind w:left="-54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E16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Британия</w:t>
            </w:r>
          </w:p>
        </w:tc>
        <w:tc>
          <w:tcPr>
            <w:tcW w:w="1145" w:type="dxa"/>
          </w:tcPr>
          <w:p w:rsidR="00AC02BA" w:rsidRPr="001E16FE" w:rsidRDefault="00AC02BA" w:rsidP="0054461D">
            <w:pPr>
              <w:ind w:left="-54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E16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134" w:type="dxa"/>
          </w:tcPr>
          <w:p w:rsidR="00AC02BA" w:rsidRPr="001E16FE" w:rsidRDefault="00AC02BA" w:rsidP="0054461D">
            <w:pPr>
              <w:ind w:left="-54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E16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британец</w:t>
            </w:r>
          </w:p>
        </w:tc>
        <w:tc>
          <w:tcPr>
            <w:tcW w:w="1144" w:type="dxa"/>
          </w:tcPr>
          <w:p w:rsidR="00AC02BA" w:rsidRPr="001E16FE" w:rsidRDefault="00AC02BA" w:rsidP="0054461D">
            <w:pPr>
              <w:ind w:left="-54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E16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британка</w:t>
            </w:r>
          </w:p>
        </w:tc>
      </w:tr>
    </w:tbl>
    <w:p w:rsidR="00AC02BA" w:rsidRPr="001E16FE" w:rsidRDefault="00AC02BA" w:rsidP="00AC02BA">
      <w:pPr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>2.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1050"/>
        <w:gridCol w:w="1155"/>
        <w:gridCol w:w="1242"/>
      </w:tblGrid>
      <w:tr w:rsidR="00AC02BA" w:rsidRPr="001E16FE" w:rsidTr="0054461D">
        <w:trPr>
          <w:trHeight w:val="330"/>
        </w:trPr>
        <w:tc>
          <w:tcPr>
            <w:tcW w:w="990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1050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1155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b/>
                <w:sz w:val="24"/>
                <w:szCs w:val="24"/>
              </w:rPr>
              <w:t>Житель страны</w:t>
            </w:r>
          </w:p>
        </w:tc>
        <w:tc>
          <w:tcPr>
            <w:tcW w:w="1242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b/>
                <w:sz w:val="24"/>
                <w:szCs w:val="24"/>
              </w:rPr>
              <w:t>Жительница</w:t>
            </w:r>
          </w:p>
        </w:tc>
      </w:tr>
      <w:tr w:rsidR="00AC02BA" w:rsidRPr="001E16FE" w:rsidTr="0054461D">
        <w:trPr>
          <w:trHeight w:val="705"/>
        </w:trPr>
        <w:tc>
          <w:tcPr>
            <w:tcW w:w="990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1050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</w:p>
        </w:tc>
        <w:tc>
          <w:tcPr>
            <w:tcW w:w="1155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француз</w:t>
            </w:r>
          </w:p>
        </w:tc>
        <w:tc>
          <w:tcPr>
            <w:tcW w:w="1242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француженка</w:t>
            </w:r>
          </w:p>
        </w:tc>
      </w:tr>
      <w:tr w:rsidR="00AC02BA" w:rsidRPr="001E16FE" w:rsidTr="0054461D">
        <w:trPr>
          <w:trHeight w:val="795"/>
        </w:trPr>
        <w:tc>
          <w:tcPr>
            <w:tcW w:w="990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Финляндия</w:t>
            </w:r>
          </w:p>
        </w:tc>
        <w:tc>
          <w:tcPr>
            <w:tcW w:w="1050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 xml:space="preserve">Финский </w:t>
            </w:r>
          </w:p>
        </w:tc>
        <w:tc>
          <w:tcPr>
            <w:tcW w:w="1155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финн</w:t>
            </w:r>
          </w:p>
        </w:tc>
        <w:tc>
          <w:tcPr>
            <w:tcW w:w="1242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финка</w:t>
            </w:r>
          </w:p>
        </w:tc>
      </w:tr>
      <w:tr w:rsidR="00AC02BA" w:rsidRPr="001E16FE" w:rsidTr="0054461D">
        <w:trPr>
          <w:trHeight w:val="691"/>
        </w:trPr>
        <w:tc>
          <w:tcPr>
            <w:tcW w:w="990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</w:p>
        </w:tc>
        <w:tc>
          <w:tcPr>
            <w:tcW w:w="1050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корейский</w:t>
            </w:r>
          </w:p>
        </w:tc>
        <w:tc>
          <w:tcPr>
            <w:tcW w:w="1155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кореец</w:t>
            </w:r>
          </w:p>
        </w:tc>
        <w:tc>
          <w:tcPr>
            <w:tcW w:w="1242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корейка</w:t>
            </w:r>
          </w:p>
        </w:tc>
      </w:tr>
    </w:tbl>
    <w:p w:rsidR="00AC02BA" w:rsidRPr="001E16FE" w:rsidRDefault="00AC02BA" w:rsidP="00AC02BA">
      <w:pPr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>3.</w:t>
      </w: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0"/>
        <w:gridCol w:w="1185"/>
        <w:gridCol w:w="1065"/>
        <w:gridCol w:w="1122"/>
      </w:tblGrid>
      <w:tr w:rsidR="00AC02BA" w:rsidRPr="001E16FE" w:rsidTr="0054461D">
        <w:trPr>
          <w:trHeight w:val="435"/>
        </w:trPr>
        <w:tc>
          <w:tcPr>
            <w:tcW w:w="1110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1185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1065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b/>
                <w:sz w:val="24"/>
                <w:szCs w:val="24"/>
              </w:rPr>
              <w:t>Житель</w:t>
            </w:r>
          </w:p>
        </w:tc>
        <w:tc>
          <w:tcPr>
            <w:tcW w:w="1122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b/>
                <w:sz w:val="24"/>
                <w:szCs w:val="24"/>
              </w:rPr>
              <w:t>Жительница</w:t>
            </w:r>
          </w:p>
        </w:tc>
      </w:tr>
      <w:tr w:rsidR="00AC02BA" w:rsidRPr="001E16FE" w:rsidTr="0054461D">
        <w:trPr>
          <w:trHeight w:val="720"/>
        </w:trPr>
        <w:tc>
          <w:tcPr>
            <w:tcW w:w="1110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1185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065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канадец</w:t>
            </w:r>
          </w:p>
        </w:tc>
        <w:tc>
          <w:tcPr>
            <w:tcW w:w="1122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канадка</w:t>
            </w:r>
          </w:p>
        </w:tc>
      </w:tr>
      <w:tr w:rsidR="00AC02BA" w:rsidRPr="001E16FE" w:rsidTr="0054461D">
        <w:trPr>
          <w:trHeight w:val="810"/>
        </w:trPr>
        <w:tc>
          <w:tcPr>
            <w:tcW w:w="1110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1185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итальянский</w:t>
            </w:r>
          </w:p>
        </w:tc>
        <w:tc>
          <w:tcPr>
            <w:tcW w:w="1065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итальянец</w:t>
            </w:r>
          </w:p>
        </w:tc>
        <w:tc>
          <w:tcPr>
            <w:tcW w:w="1122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итальянка</w:t>
            </w:r>
          </w:p>
        </w:tc>
      </w:tr>
      <w:tr w:rsidR="00AC02BA" w:rsidRPr="001E16FE" w:rsidTr="0054461D">
        <w:trPr>
          <w:trHeight w:val="633"/>
        </w:trPr>
        <w:tc>
          <w:tcPr>
            <w:tcW w:w="1110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Куба</w:t>
            </w:r>
          </w:p>
        </w:tc>
        <w:tc>
          <w:tcPr>
            <w:tcW w:w="1185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испанский</w:t>
            </w:r>
          </w:p>
        </w:tc>
        <w:tc>
          <w:tcPr>
            <w:tcW w:w="1065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кубинец</w:t>
            </w:r>
          </w:p>
        </w:tc>
        <w:tc>
          <w:tcPr>
            <w:tcW w:w="1122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кубинка</w:t>
            </w:r>
          </w:p>
        </w:tc>
      </w:tr>
    </w:tbl>
    <w:p w:rsidR="00AC02BA" w:rsidRPr="001E16FE" w:rsidRDefault="00AC02BA" w:rsidP="00AC02BA">
      <w:pPr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>4.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5"/>
        <w:gridCol w:w="1155"/>
        <w:gridCol w:w="1050"/>
        <w:gridCol w:w="1107"/>
      </w:tblGrid>
      <w:tr w:rsidR="00AC02BA" w:rsidRPr="001E16FE" w:rsidTr="0054461D">
        <w:trPr>
          <w:trHeight w:val="495"/>
        </w:trPr>
        <w:tc>
          <w:tcPr>
            <w:tcW w:w="1155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1155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1050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b/>
                <w:sz w:val="24"/>
                <w:szCs w:val="24"/>
              </w:rPr>
              <w:t>Житель</w:t>
            </w:r>
          </w:p>
        </w:tc>
        <w:tc>
          <w:tcPr>
            <w:tcW w:w="1107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b/>
                <w:sz w:val="24"/>
                <w:szCs w:val="24"/>
              </w:rPr>
              <w:t>Жительница</w:t>
            </w:r>
          </w:p>
        </w:tc>
      </w:tr>
      <w:tr w:rsidR="00AC02BA" w:rsidRPr="001E16FE" w:rsidTr="0054461D">
        <w:trPr>
          <w:trHeight w:val="690"/>
        </w:trPr>
        <w:tc>
          <w:tcPr>
            <w:tcW w:w="1155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Венгрия</w:t>
            </w:r>
          </w:p>
        </w:tc>
        <w:tc>
          <w:tcPr>
            <w:tcW w:w="1155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 xml:space="preserve">венгерский </w:t>
            </w:r>
          </w:p>
        </w:tc>
        <w:tc>
          <w:tcPr>
            <w:tcW w:w="1050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венгр</w:t>
            </w:r>
          </w:p>
        </w:tc>
        <w:tc>
          <w:tcPr>
            <w:tcW w:w="1107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венгерка</w:t>
            </w:r>
          </w:p>
        </w:tc>
      </w:tr>
      <w:tr w:rsidR="00AC02BA" w:rsidRPr="001E16FE" w:rsidTr="0054461D">
        <w:trPr>
          <w:trHeight w:val="840"/>
        </w:trPr>
        <w:tc>
          <w:tcPr>
            <w:tcW w:w="1155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155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китайский</w:t>
            </w:r>
          </w:p>
        </w:tc>
        <w:tc>
          <w:tcPr>
            <w:tcW w:w="1050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китаец</w:t>
            </w:r>
          </w:p>
        </w:tc>
        <w:tc>
          <w:tcPr>
            <w:tcW w:w="1107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китайка</w:t>
            </w:r>
          </w:p>
        </w:tc>
      </w:tr>
      <w:tr w:rsidR="00AC02BA" w:rsidRPr="001E16FE" w:rsidTr="0054461D">
        <w:trPr>
          <w:trHeight w:val="737"/>
        </w:trPr>
        <w:tc>
          <w:tcPr>
            <w:tcW w:w="1155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Марокко</w:t>
            </w:r>
          </w:p>
        </w:tc>
        <w:tc>
          <w:tcPr>
            <w:tcW w:w="1155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арабский</w:t>
            </w:r>
          </w:p>
        </w:tc>
        <w:tc>
          <w:tcPr>
            <w:tcW w:w="1050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марокканец</w:t>
            </w:r>
          </w:p>
        </w:tc>
        <w:tc>
          <w:tcPr>
            <w:tcW w:w="1107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марокканка</w:t>
            </w:r>
          </w:p>
        </w:tc>
      </w:tr>
    </w:tbl>
    <w:p w:rsidR="00AC02BA" w:rsidRDefault="00AC02BA" w:rsidP="00AC02BA">
      <w:pPr>
        <w:rPr>
          <w:rFonts w:ascii="Times New Roman" w:hAnsi="Times New Roman" w:cs="Times New Roman"/>
          <w:sz w:val="24"/>
          <w:szCs w:val="24"/>
        </w:rPr>
      </w:pPr>
    </w:p>
    <w:p w:rsidR="00AC02BA" w:rsidRPr="001E16FE" w:rsidRDefault="00AC02BA" w:rsidP="00AC02BA">
      <w:pPr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lastRenderedPageBreak/>
        <w:t>5.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0"/>
        <w:gridCol w:w="1170"/>
        <w:gridCol w:w="1050"/>
        <w:gridCol w:w="1182"/>
      </w:tblGrid>
      <w:tr w:rsidR="00AC02BA" w:rsidRPr="001E16FE" w:rsidTr="0054461D">
        <w:trPr>
          <w:trHeight w:val="540"/>
        </w:trPr>
        <w:tc>
          <w:tcPr>
            <w:tcW w:w="1110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</w:p>
        </w:tc>
        <w:tc>
          <w:tcPr>
            <w:tcW w:w="1170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1050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b/>
                <w:sz w:val="24"/>
                <w:szCs w:val="24"/>
              </w:rPr>
              <w:t>Житель</w:t>
            </w:r>
          </w:p>
        </w:tc>
        <w:tc>
          <w:tcPr>
            <w:tcW w:w="1182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b/>
                <w:sz w:val="24"/>
                <w:szCs w:val="24"/>
              </w:rPr>
              <w:t>Жительница</w:t>
            </w:r>
          </w:p>
        </w:tc>
      </w:tr>
      <w:tr w:rsidR="00AC02BA" w:rsidRPr="001E16FE" w:rsidTr="0054461D">
        <w:trPr>
          <w:trHeight w:val="660"/>
        </w:trPr>
        <w:tc>
          <w:tcPr>
            <w:tcW w:w="1110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1170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португальский</w:t>
            </w:r>
          </w:p>
        </w:tc>
        <w:tc>
          <w:tcPr>
            <w:tcW w:w="1050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бразилец</w:t>
            </w:r>
          </w:p>
        </w:tc>
        <w:tc>
          <w:tcPr>
            <w:tcW w:w="1182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бразильянка</w:t>
            </w:r>
          </w:p>
        </w:tc>
      </w:tr>
      <w:tr w:rsidR="00AC02BA" w:rsidRPr="001E16FE" w:rsidTr="0054461D">
        <w:trPr>
          <w:trHeight w:val="600"/>
        </w:trPr>
        <w:tc>
          <w:tcPr>
            <w:tcW w:w="1110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Греция</w:t>
            </w:r>
          </w:p>
        </w:tc>
        <w:tc>
          <w:tcPr>
            <w:tcW w:w="1170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греческий</w:t>
            </w:r>
          </w:p>
        </w:tc>
        <w:tc>
          <w:tcPr>
            <w:tcW w:w="1050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грек</w:t>
            </w:r>
          </w:p>
        </w:tc>
        <w:tc>
          <w:tcPr>
            <w:tcW w:w="1182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</w:tr>
      <w:tr w:rsidR="00AC02BA" w:rsidRPr="001E16FE" w:rsidTr="0054461D">
        <w:trPr>
          <w:trHeight w:val="569"/>
        </w:trPr>
        <w:tc>
          <w:tcPr>
            <w:tcW w:w="1110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Монако</w:t>
            </w:r>
          </w:p>
        </w:tc>
        <w:tc>
          <w:tcPr>
            <w:tcW w:w="1170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</w:p>
        </w:tc>
        <w:tc>
          <w:tcPr>
            <w:tcW w:w="1050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монегаск</w:t>
            </w:r>
          </w:p>
        </w:tc>
        <w:tc>
          <w:tcPr>
            <w:tcW w:w="1182" w:type="dxa"/>
          </w:tcPr>
          <w:p w:rsidR="00AC02BA" w:rsidRPr="001E16FE" w:rsidRDefault="00AC02BA" w:rsidP="0054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монегаска</w:t>
            </w:r>
          </w:p>
        </w:tc>
      </w:tr>
    </w:tbl>
    <w:p w:rsidR="00AC02BA" w:rsidRPr="001E16FE" w:rsidRDefault="00AC02BA" w:rsidP="00AC02BA">
      <w:pPr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>6. Вопрос на доп. балл (в случае спорной ситуации):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0"/>
        <w:gridCol w:w="1125"/>
        <w:gridCol w:w="1080"/>
        <w:gridCol w:w="1182"/>
      </w:tblGrid>
      <w:tr w:rsidR="00AC02BA" w:rsidRPr="001E16FE" w:rsidTr="0054461D">
        <w:trPr>
          <w:trHeight w:val="366"/>
        </w:trPr>
        <w:tc>
          <w:tcPr>
            <w:tcW w:w="1140" w:type="dxa"/>
          </w:tcPr>
          <w:p w:rsidR="00AC02BA" w:rsidRPr="001E16FE" w:rsidRDefault="00AC02BA" w:rsidP="0054461D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1125" w:type="dxa"/>
          </w:tcPr>
          <w:p w:rsidR="00AC02BA" w:rsidRPr="001E16FE" w:rsidRDefault="00AC02BA" w:rsidP="0054461D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1080" w:type="dxa"/>
          </w:tcPr>
          <w:p w:rsidR="00AC02BA" w:rsidRPr="001E16FE" w:rsidRDefault="00AC02BA" w:rsidP="0054461D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b/>
                <w:sz w:val="24"/>
                <w:szCs w:val="24"/>
              </w:rPr>
              <w:t>Житель</w:t>
            </w:r>
          </w:p>
        </w:tc>
        <w:tc>
          <w:tcPr>
            <w:tcW w:w="1182" w:type="dxa"/>
          </w:tcPr>
          <w:p w:rsidR="00AC02BA" w:rsidRPr="001E16FE" w:rsidRDefault="00AC02BA" w:rsidP="0054461D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b/>
                <w:sz w:val="24"/>
                <w:szCs w:val="24"/>
              </w:rPr>
              <w:t>Жительница</w:t>
            </w:r>
          </w:p>
        </w:tc>
      </w:tr>
      <w:tr w:rsidR="00AC02BA" w:rsidRPr="001E16FE" w:rsidTr="0054461D">
        <w:trPr>
          <w:trHeight w:val="360"/>
        </w:trPr>
        <w:tc>
          <w:tcPr>
            <w:tcW w:w="1140" w:type="dxa"/>
          </w:tcPr>
          <w:p w:rsidR="00AC02BA" w:rsidRPr="001E16FE" w:rsidRDefault="00AC02BA" w:rsidP="0054461D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25" w:type="dxa"/>
          </w:tcPr>
          <w:p w:rsidR="00AC02BA" w:rsidRPr="001E16FE" w:rsidRDefault="00AC02BA" w:rsidP="0054461D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080" w:type="dxa"/>
          </w:tcPr>
          <w:p w:rsidR="00AC02BA" w:rsidRPr="001E16FE" w:rsidRDefault="00AC02BA" w:rsidP="0054461D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россиянин</w:t>
            </w:r>
          </w:p>
        </w:tc>
        <w:tc>
          <w:tcPr>
            <w:tcW w:w="1182" w:type="dxa"/>
          </w:tcPr>
          <w:p w:rsidR="00AC02BA" w:rsidRPr="001E16FE" w:rsidRDefault="00AC02BA" w:rsidP="0054461D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россиянка</w:t>
            </w:r>
          </w:p>
        </w:tc>
      </w:tr>
      <w:tr w:rsidR="00AC02BA" w:rsidRPr="001E16FE" w:rsidTr="0054461D">
        <w:trPr>
          <w:trHeight w:val="435"/>
        </w:trPr>
        <w:tc>
          <w:tcPr>
            <w:tcW w:w="1140" w:type="dxa"/>
          </w:tcPr>
          <w:p w:rsidR="00AC02BA" w:rsidRPr="001E16FE" w:rsidRDefault="00AC02BA" w:rsidP="0054461D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1125" w:type="dxa"/>
          </w:tcPr>
          <w:p w:rsidR="00AC02BA" w:rsidRPr="001E16FE" w:rsidRDefault="00AC02BA" w:rsidP="0054461D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Хинди</w:t>
            </w:r>
          </w:p>
        </w:tc>
        <w:tc>
          <w:tcPr>
            <w:tcW w:w="1080" w:type="dxa"/>
          </w:tcPr>
          <w:p w:rsidR="00AC02BA" w:rsidRPr="001E16FE" w:rsidRDefault="00AC02BA" w:rsidP="0054461D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Индиец</w:t>
            </w:r>
          </w:p>
        </w:tc>
        <w:tc>
          <w:tcPr>
            <w:tcW w:w="1182" w:type="dxa"/>
          </w:tcPr>
          <w:p w:rsidR="00AC02BA" w:rsidRPr="001E16FE" w:rsidRDefault="00AC02BA" w:rsidP="0054461D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Индейка</w:t>
            </w:r>
          </w:p>
        </w:tc>
      </w:tr>
      <w:tr w:rsidR="00AC02BA" w:rsidRPr="001E16FE" w:rsidTr="0054461D">
        <w:trPr>
          <w:trHeight w:val="390"/>
        </w:trPr>
        <w:tc>
          <w:tcPr>
            <w:tcW w:w="1140" w:type="dxa"/>
          </w:tcPr>
          <w:p w:rsidR="00AC02BA" w:rsidRPr="001E16FE" w:rsidRDefault="00AC02BA" w:rsidP="0054461D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Алжир</w:t>
            </w:r>
          </w:p>
        </w:tc>
        <w:tc>
          <w:tcPr>
            <w:tcW w:w="1125" w:type="dxa"/>
          </w:tcPr>
          <w:p w:rsidR="00AC02BA" w:rsidRPr="001E16FE" w:rsidRDefault="00AC02BA" w:rsidP="0054461D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арабский</w:t>
            </w:r>
          </w:p>
        </w:tc>
        <w:tc>
          <w:tcPr>
            <w:tcW w:w="1080" w:type="dxa"/>
          </w:tcPr>
          <w:p w:rsidR="00AC02BA" w:rsidRPr="001E16FE" w:rsidRDefault="00AC02BA" w:rsidP="0054461D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алжирец</w:t>
            </w:r>
          </w:p>
        </w:tc>
        <w:tc>
          <w:tcPr>
            <w:tcW w:w="1182" w:type="dxa"/>
          </w:tcPr>
          <w:p w:rsidR="00AC02BA" w:rsidRPr="001E16FE" w:rsidRDefault="00AC02BA" w:rsidP="0054461D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1E16FE">
              <w:rPr>
                <w:rFonts w:ascii="Times New Roman" w:hAnsi="Times New Roman" w:cs="Times New Roman"/>
                <w:sz w:val="24"/>
                <w:szCs w:val="24"/>
              </w:rPr>
              <w:t>алжирка</w:t>
            </w:r>
          </w:p>
        </w:tc>
      </w:tr>
    </w:tbl>
    <w:p w:rsidR="00AC02BA" w:rsidRPr="001E16FE" w:rsidRDefault="00AC02BA" w:rsidP="00AC02BA">
      <w:pPr>
        <w:rPr>
          <w:rFonts w:ascii="Times New Roman" w:hAnsi="Times New Roman" w:cs="Times New Roman"/>
          <w:sz w:val="24"/>
          <w:szCs w:val="24"/>
        </w:rPr>
      </w:pPr>
    </w:p>
    <w:p w:rsidR="00AC02BA" w:rsidRPr="001E16FE" w:rsidRDefault="00AC02BA" w:rsidP="00AC02BA">
      <w:pPr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>Ответы:</w:t>
      </w:r>
    </w:p>
    <w:p w:rsidR="00AC02BA" w:rsidRPr="001E16FE" w:rsidRDefault="00AC02BA" w:rsidP="00AC0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>Турка – неправильно, правильн</w:t>
      </w:r>
      <w:proofErr w:type="gramStart"/>
      <w:r w:rsidRPr="001E16F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E16FE">
        <w:rPr>
          <w:rFonts w:ascii="Times New Roman" w:hAnsi="Times New Roman" w:cs="Times New Roman"/>
          <w:sz w:val="24"/>
          <w:szCs w:val="24"/>
        </w:rPr>
        <w:t xml:space="preserve"> турчанка</w:t>
      </w:r>
    </w:p>
    <w:p w:rsidR="00AC02BA" w:rsidRPr="001E16FE" w:rsidRDefault="00AC02BA" w:rsidP="00AC0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>Корейка – неправильно, правильно – кореянка</w:t>
      </w:r>
    </w:p>
    <w:p w:rsidR="00AC02BA" w:rsidRPr="001E16FE" w:rsidRDefault="00AC02BA" w:rsidP="00AC0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>Канада – язык – английский – некорректный ответ, так как в Канаде говорят на 2-х языках: английском и французском</w:t>
      </w:r>
    </w:p>
    <w:p w:rsidR="00AC02BA" w:rsidRPr="001E16FE" w:rsidRDefault="00AC02BA" w:rsidP="00AC0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>Китайка – неправильно, правильно – китаянка</w:t>
      </w:r>
    </w:p>
    <w:p w:rsidR="00AC02BA" w:rsidRPr="001E16FE" w:rsidRDefault="00AC02BA" w:rsidP="00AC0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>Гречк</w:t>
      </w:r>
      <w:proofErr w:type="gramStart"/>
      <w:r w:rsidRPr="001E16F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E16FE">
        <w:rPr>
          <w:rFonts w:ascii="Times New Roman" w:hAnsi="Times New Roman" w:cs="Times New Roman"/>
          <w:sz w:val="24"/>
          <w:szCs w:val="24"/>
        </w:rPr>
        <w:t xml:space="preserve"> неправильно, правильно – гречанка</w:t>
      </w:r>
    </w:p>
    <w:p w:rsidR="00AC02BA" w:rsidRPr="006D567D" w:rsidRDefault="00AC02BA" w:rsidP="00AC02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16FE">
        <w:rPr>
          <w:rFonts w:ascii="Times New Roman" w:hAnsi="Times New Roman" w:cs="Times New Roman"/>
          <w:sz w:val="24"/>
          <w:szCs w:val="24"/>
        </w:rPr>
        <w:t>Индейка – неправильно, правильно – индианка</w:t>
      </w:r>
    </w:p>
    <w:p w:rsidR="007A7C0B" w:rsidRDefault="00AC02BA"/>
    <w:sectPr w:rsidR="007A7C0B" w:rsidSect="00AC02B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93C5E"/>
    <w:multiLevelType w:val="hybridMultilevel"/>
    <w:tmpl w:val="1DDA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2BA"/>
    <w:rsid w:val="00164DE5"/>
    <w:rsid w:val="005E60AC"/>
    <w:rsid w:val="007C0703"/>
    <w:rsid w:val="007C68F6"/>
    <w:rsid w:val="00845F56"/>
    <w:rsid w:val="00AC02BA"/>
    <w:rsid w:val="00D81B7F"/>
    <w:rsid w:val="00F3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u w:color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BA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Company>Krokoz™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Кулахметова</dc:creator>
  <cp:lastModifiedBy>Наталья Кулахметова</cp:lastModifiedBy>
  <cp:revision>1</cp:revision>
  <dcterms:created xsi:type="dcterms:W3CDTF">2018-03-24T15:40:00Z</dcterms:created>
  <dcterms:modified xsi:type="dcterms:W3CDTF">2018-03-24T15:41:00Z</dcterms:modified>
</cp:coreProperties>
</file>