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6B" w:rsidRDefault="000C296B" w:rsidP="000C296B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Приложение1</w:t>
      </w:r>
    </w:p>
    <w:p w:rsidR="000C296B" w:rsidRPr="00182896" w:rsidRDefault="000C296B" w:rsidP="000C296B">
      <w:pPr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Ситуации для команды учеников.</w:t>
      </w:r>
    </w:p>
    <w:p w:rsidR="000C296B" w:rsidRPr="00182896" w:rsidRDefault="000C296B" w:rsidP="000C296B">
      <w:pPr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Представьте себе, что вы</w:t>
      </w:r>
      <w:r>
        <w:rPr>
          <w:rFonts w:ascii="Times New Roman" w:hAnsi="Times New Roman" w:cs="Times New Roman"/>
          <w:sz w:val="28"/>
          <w:szCs w:val="28"/>
        </w:rPr>
        <w:t xml:space="preserve"> учитель. Вам дается ситуация, а вы должны о</w:t>
      </w:r>
      <w:r w:rsidRPr="00182896">
        <w:rPr>
          <w:rFonts w:ascii="Times New Roman" w:hAnsi="Times New Roman" w:cs="Times New Roman"/>
          <w:sz w:val="28"/>
          <w:szCs w:val="28"/>
        </w:rPr>
        <w:t>бъяснить свои действия:</w:t>
      </w:r>
    </w:p>
    <w:p w:rsidR="000C296B" w:rsidRPr="00182896" w:rsidRDefault="000C296B" w:rsidP="000C296B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Вы пришли на урок, а один из учеников отказывается вылезть из-под парты. Ваши действия?</w:t>
      </w:r>
    </w:p>
    <w:p w:rsidR="000C296B" w:rsidRPr="00182896" w:rsidRDefault="000C296B" w:rsidP="000C296B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На контрольной работе у ученика посыпались шпаргалки. Ваши действия?</w:t>
      </w:r>
    </w:p>
    <w:p w:rsidR="000C296B" w:rsidRPr="00182896" w:rsidRDefault="000C296B" w:rsidP="000C296B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Услышали нецензурную брань от ученика, который вас не видел. Ваши действия?</w:t>
      </w:r>
    </w:p>
    <w:p w:rsidR="000C296B" w:rsidRPr="00182896" w:rsidRDefault="000C296B" w:rsidP="000C296B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На уроке на последней парте играют в морской бой. Ваши действия?</w:t>
      </w:r>
    </w:p>
    <w:p w:rsidR="000C296B" w:rsidRPr="00182896" w:rsidRDefault="000C296B" w:rsidP="000C296B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Представьте себе, что Вы-директор. К вам в кабинет привели недисциплинированного ученика. Ваши действия?</w:t>
      </w:r>
    </w:p>
    <w:p w:rsidR="000C296B" w:rsidRPr="00182896" w:rsidRDefault="000C296B" w:rsidP="000C296B">
      <w:pPr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Ситуации для команды учителей</w:t>
      </w:r>
    </w:p>
    <w:p w:rsidR="000C296B" w:rsidRPr="00182896" w:rsidRDefault="000C296B" w:rsidP="000C296B">
      <w:pPr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Представьте себе, что вы ученик, вам даётся ситуация, а вы должны показать свои действия:</w:t>
      </w:r>
    </w:p>
    <w:p w:rsidR="000C296B" w:rsidRPr="00182896" w:rsidRDefault="000C296B" w:rsidP="000C296B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У вас был выбор: пойти с классом на уборку территории школы или посмотреть интересующую вас серию любимого фильма. Вы выбрали второе. Как написать объяснительную классному руководителю, чтобы не получить взыскание?</w:t>
      </w:r>
    </w:p>
    <w:p w:rsidR="000C296B" w:rsidRPr="00182896" w:rsidRDefault="000C296B" w:rsidP="000C296B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 xml:space="preserve"> Весь класс решил сорвать урок.</w:t>
      </w:r>
    </w:p>
    <w:p w:rsidR="000C296B" w:rsidRPr="00182896" w:rsidRDefault="000C296B" w:rsidP="000C2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Вы один против. Как убедить весь класс не делать этого?</w:t>
      </w:r>
    </w:p>
    <w:p w:rsidR="000C296B" w:rsidRPr="00182896" w:rsidRDefault="000C296B" w:rsidP="000C296B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Все ваши друзья решили на школьном вечере распить бутылочку пива. Вы никогда раньше не пробовали, но не хотите показать это товарищам. Ваши действия – как надо правильно отказаться?</w:t>
      </w:r>
    </w:p>
    <w:p w:rsidR="000C296B" w:rsidRPr="00182896" w:rsidRDefault="000C296B" w:rsidP="000C296B">
      <w:pPr>
        <w:ind w:left="360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 xml:space="preserve">Вы родитель ученика. </w:t>
      </w:r>
    </w:p>
    <w:p w:rsidR="000C296B" w:rsidRPr="00182896" w:rsidRDefault="000C296B" w:rsidP="000C2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4.Вас вызвал в школу учитель и раздраженно высказал все о вашем ребёнке, что наболело. Вы приходите домой. Ваши действия?</w:t>
      </w:r>
    </w:p>
    <w:p w:rsidR="000C296B" w:rsidRDefault="000C296B" w:rsidP="000C296B">
      <w:pPr>
        <w:pStyle w:val="a7"/>
        <w:rPr>
          <w:rFonts w:ascii="Times New Roman" w:hAnsi="Times New Roman" w:cs="Times New Roman"/>
          <w:sz w:val="28"/>
          <w:szCs w:val="28"/>
        </w:rPr>
      </w:pPr>
      <w:r w:rsidRPr="00182896">
        <w:rPr>
          <w:rFonts w:ascii="Times New Roman" w:hAnsi="Times New Roman" w:cs="Times New Roman"/>
          <w:sz w:val="28"/>
          <w:szCs w:val="28"/>
        </w:rPr>
        <w:t>5.Вы вернулись с работы домой, а ваш ребёнок, который не очень любит заниматься домашними делами, все вымыл, вычистил, и даже постряпал. Ваша реакция?</w:t>
      </w:r>
    </w:p>
    <w:p w:rsidR="00B30116" w:rsidRDefault="000C296B">
      <w:bookmarkStart w:id="0" w:name="_GoBack"/>
      <w:bookmarkEnd w:id="0"/>
    </w:p>
    <w:sectPr w:rsidR="00B30116" w:rsidSect="000C296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3F85"/>
    <w:multiLevelType w:val="hybridMultilevel"/>
    <w:tmpl w:val="A7C4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2341"/>
    <w:multiLevelType w:val="hybridMultilevel"/>
    <w:tmpl w:val="5AF8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6B"/>
    <w:rsid w:val="00014091"/>
    <w:rsid w:val="00075273"/>
    <w:rsid w:val="000C296B"/>
    <w:rsid w:val="00124E7E"/>
    <w:rsid w:val="001A2A60"/>
    <w:rsid w:val="001F448E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3474B"/>
    <w:rsid w:val="00C935F5"/>
    <w:rsid w:val="00D75DD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C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C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2019-06-06T11:59:00Z</dcterms:created>
  <dcterms:modified xsi:type="dcterms:W3CDTF">2019-06-06T12:00:00Z</dcterms:modified>
</cp:coreProperties>
</file>