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4" w:rsidRDefault="008A2F77" w:rsidP="008A2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650C">
        <w:rPr>
          <w:rFonts w:ascii="Times New Roman" w:hAnsi="Times New Roman" w:cs="Times New Roman"/>
          <w:sz w:val="24"/>
          <w:szCs w:val="24"/>
        </w:rPr>
        <w:t>5</w:t>
      </w:r>
    </w:p>
    <w:p w:rsidR="002C3D27" w:rsidRDefault="002C3D27" w:rsidP="002C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27">
        <w:rPr>
          <w:rFonts w:ascii="Times New Roman" w:hAnsi="Times New Roman" w:cs="Times New Roman"/>
          <w:b/>
          <w:sz w:val="28"/>
          <w:szCs w:val="28"/>
        </w:rPr>
        <w:t>Творческие задания классам</w:t>
      </w:r>
    </w:p>
    <w:p w:rsidR="002C3D27" w:rsidRDefault="002C3D27" w:rsidP="002C3D2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Напишите </w:t>
      </w:r>
      <w:r w:rsidR="00D12EFC">
        <w:rPr>
          <w:rFonts w:ascii="Times New Roman" w:hAnsi="Times New Roman" w:cs="Times New Roman"/>
          <w:b/>
          <w:sz w:val="28"/>
          <w:szCs w:val="28"/>
        </w:rPr>
        <w:t xml:space="preserve">почтовый конверт для отправки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EFC">
        <w:rPr>
          <w:rFonts w:ascii="Times New Roman" w:hAnsi="Times New Roman" w:cs="Times New Roman"/>
          <w:b/>
          <w:sz w:val="28"/>
          <w:szCs w:val="28"/>
        </w:rPr>
        <w:t>ижевский завод в 1763 году.</w:t>
      </w:r>
      <w:r w:rsidR="00B7503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D12EFC" w:rsidRPr="00DE431E" w:rsidRDefault="00D12EFC" w:rsidP="00B750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1E">
        <w:rPr>
          <w:rFonts w:ascii="Times New Roman" w:hAnsi="Times New Roman" w:cs="Times New Roman"/>
          <w:b/>
          <w:sz w:val="28"/>
          <w:szCs w:val="28"/>
        </w:rPr>
        <w:t>Ответьте на вопрос – при основании ижевского завода упоминается село Вознесенское, как оно называется сейчас?</w:t>
      </w:r>
      <w:r w:rsidR="00B7503F" w:rsidRPr="00DE431E">
        <w:rPr>
          <w:rFonts w:ascii="Times New Roman" w:hAnsi="Times New Roman" w:cs="Times New Roman"/>
          <w:b/>
          <w:sz w:val="28"/>
          <w:szCs w:val="28"/>
        </w:rPr>
        <w:t>___________</w:t>
      </w:r>
      <w:r w:rsidR="00DE431E" w:rsidRPr="00DE431E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2C3D27" w:rsidRPr="00D12EFC" w:rsidRDefault="002C3D27" w:rsidP="00D12EF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12EFC">
        <w:rPr>
          <w:rFonts w:ascii="Times New Roman" w:hAnsi="Times New Roman" w:cs="Times New Roman"/>
          <w:b/>
          <w:sz w:val="28"/>
          <w:szCs w:val="28"/>
        </w:rPr>
        <w:t xml:space="preserve">Разгадай кроссворд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8"/>
        <w:gridCol w:w="698"/>
      </w:tblGrid>
      <w:tr w:rsidR="002C3D27" w:rsidRPr="002C3D27" w:rsidTr="002C3D27">
        <w:trPr>
          <w:trHeight w:val="270"/>
        </w:trPr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B7503F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27" w:rsidRPr="002C3D27" w:rsidTr="002C3D27">
        <w:trPr>
          <w:trHeight w:val="270"/>
        </w:trPr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Merge w:val="restart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Merge/>
            <w:tcBorders>
              <w:bottom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27" w:rsidRPr="002C3D27" w:rsidTr="002C3D27">
        <w:trPr>
          <w:trHeight w:val="270"/>
        </w:trPr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Merge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27" w:rsidRPr="002C3D27" w:rsidTr="002C3D27">
        <w:trPr>
          <w:trHeight w:val="270"/>
        </w:trPr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Merge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Merge/>
            <w:tcBorders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27" w:rsidRPr="002C3D27" w:rsidTr="002C3D27">
        <w:trPr>
          <w:trHeight w:val="270"/>
        </w:trPr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Merge/>
            <w:tcBorders>
              <w:bottom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Merge/>
            <w:tcBorders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27" w:rsidRPr="002C3D27" w:rsidTr="002C3D27">
        <w:trPr>
          <w:trHeight w:val="270"/>
        </w:trPr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27" w:rsidRPr="002C3D27" w:rsidTr="002C3D27">
        <w:trPr>
          <w:trHeight w:val="285"/>
        </w:trPr>
        <w:tc>
          <w:tcPr>
            <w:tcW w:w="697" w:type="dxa"/>
          </w:tcPr>
          <w:p w:rsidR="002C3D27" w:rsidRPr="002C3D27" w:rsidRDefault="00B7503F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2C3D27" w:rsidRPr="002C3D27" w:rsidRDefault="002C3D27" w:rsidP="00DB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D27" w:rsidRPr="002C3D27" w:rsidRDefault="002C3D27" w:rsidP="00B750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D27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2C3D27" w:rsidRPr="002C3D27" w:rsidRDefault="002C3D27" w:rsidP="00B7503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27">
        <w:rPr>
          <w:rFonts w:ascii="Times New Roman" w:hAnsi="Times New Roman" w:cs="Times New Roman"/>
          <w:sz w:val="28"/>
          <w:szCs w:val="28"/>
        </w:rPr>
        <w:t>Жемчужина Ижевска</w:t>
      </w:r>
    </w:p>
    <w:p w:rsidR="002C3D27" w:rsidRPr="002C3D27" w:rsidRDefault="002C3D27" w:rsidP="00B7503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27">
        <w:rPr>
          <w:rFonts w:ascii="Times New Roman" w:hAnsi="Times New Roman" w:cs="Times New Roman"/>
          <w:sz w:val="28"/>
          <w:szCs w:val="28"/>
        </w:rPr>
        <w:t>Хранилище оружия.</w:t>
      </w:r>
    </w:p>
    <w:p w:rsidR="002C3D27" w:rsidRPr="002C3D27" w:rsidRDefault="002C3D27" w:rsidP="00B7503F">
      <w:pPr>
        <w:spacing w:after="0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D27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C3D27" w:rsidRPr="002C3D27" w:rsidRDefault="002C3D27" w:rsidP="00B7503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27">
        <w:rPr>
          <w:rFonts w:ascii="Times New Roman" w:hAnsi="Times New Roman" w:cs="Times New Roman"/>
          <w:sz w:val="28"/>
          <w:szCs w:val="28"/>
        </w:rPr>
        <w:t xml:space="preserve">Сооружение, преграждающее реку </w:t>
      </w:r>
      <w:proofErr w:type="spellStart"/>
      <w:r w:rsidRPr="002C3D27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2C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27" w:rsidRDefault="002C3D27" w:rsidP="00B7503F">
      <w:pPr>
        <w:pStyle w:val="a6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C3D27">
        <w:rPr>
          <w:rFonts w:ascii="Times New Roman" w:hAnsi="Times New Roman" w:cs="Times New Roman"/>
          <w:sz w:val="28"/>
          <w:szCs w:val="28"/>
        </w:rPr>
        <w:t>3.Первый архитектор заводского поселка.</w:t>
      </w:r>
    </w:p>
    <w:p w:rsidR="00D12EFC" w:rsidRPr="00D12EFC" w:rsidRDefault="00D12EFC" w:rsidP="00D12EF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 из гербов городов Удмуртии герб Ижевска и раскрась его. </w:t>
      </w:r>
    </w:p>
    <w:p w:rsidR="006202EB" w:rsidRPr="00391F9E" w:rsidRDefault="00D12EFC" w:rsidP="00D12EF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B2B061" wp14:editId="4D2556F9">
            <wp:extent cx="1600200" cy="1970978"/>
            <wp:effectExtent l="0" t="0" r="0" b="0"/>
            <wp:docPr id="6" name="Рисунок 6" descr="http://static.medportal.ru/pic/news/2011/10/14/foodp/pi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medportal.ru/pic/news/2011/10/14/foodp/pic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8" t="10980" r="26176" b="9804"/>
                    <a:stretch/>
                  </pic:blipFill>
                  <pic:spPr bwMode="auto">
                    <a:xfrm>
                      <a:off x="0" y="0"/>
                      <a:ext cx="1603014" cy="197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Pr="00D12EFC">
        <w:t xml:space="preserve"> </w:t>
      </w:r>
      <w:r>
        <w:rPr>
          <w:noProof/>
          <w:lang w:eastAsia="ru-RU"/>
        </w:rPr>
        <w:drawing>
          <wp:inline distT="0" distB="0" distL="0" distR="0" wp14:anchorId="0D4587BC" wp14:editId="3F750107">
            <wp:extent cx="1626292" cy="1870234"/>
            <wp:effectExtent l="0" t="0" r="0" b="0"/>
            <wp:docPr id="5" name="Рисунок 5" descr="http://hc-progress.ru/wp-content/uploads/2012/07/Glazo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c-progress.ru/wp-content/uploads/2012/07/Glazov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05" cy="18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FC">
        <w:t xml:space="preserve"> </w:t>
      </w:r>
    </w:p>
    <w:p w:rsidR="00850C55" w:rsidRPr="00A2650C" w:rsidRDefault="00B7503F" w:rsidP="00A26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8EA78E" wp14:editId="73BEE932">
            <wp:extent cx="1190625" cy="1898098"/>
            <wp:effectExtent l="0" t="0" r="0" b="6985"/>
            <wp:docPr id="7" name="Рисунок 7" descr="https://tse3.mm.bing.net/th?id=OIP.8xoRFLvjTLltnRfmcNSkWQCKDc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3.mm.bing.net/th?id=OIP.8xoRFLvjTLltnRfmcNSkWQCKDc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98" cy="18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7E05119B" wp14:editId="23815D79">
            <wp:extent cx="1398746" cy="1695450"/>
            <wp:effectExtent l="0" t="0" r="0" b="0"/>
            <wp:docPr id="4" name="Рисунок 4" descr="http://www.hrono.ru/heraldicum/russia/subjects/towns/images/izhev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ono.ru/heraldicum/russia/subjects/towns/images/izhevs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46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C55" w:rsidRPr="00A2650C" w:rsidSect="00D12EF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1E"/>
    <w:multiLevelType w:val="hybridMultilevel"/>
    <w:tmpl w:val="FFA61A34"/>
    <w:lvl w:ilvl="0" w:tplc="DE2A9F2C">
      <w:start w:val="5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B2476A"/>
    <w:multiLevelType w:val="hybridMultilevel"/>
    <w:tmpl w:val="67F8F19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85060DF"/>
    <w:multiLevelType w:val="hybridMultilevel"/>
    <w:tmpl w:val="9D9E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772E"/>
    <w:multiLevelType w:val="hybridMultilevel"/>
    <w:tmpl w:val="3A9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021E"/>
    <w:multiLevelType w:val="hybridMultilevel"/>
    <w:tmpl w:val="D79611CA"/>
    <w:lvl w:ilvl="0" w:tplc="787A4D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18722B"/>
    <w:multiLevelType w:val="hybridMultilevel"/>
    <w:tmpl w:val="B4B06D66"/>
    <w:lvl w:ilvl="0" w:tplc="C06A3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C0E5BA1"/>
    <w:multiLevelType w:val="hybridMultilevel"/>
    <w:tmpl w:val="31BA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82D9D"/>
    <w:multiLevelType w:val="hybridMultilevel"/>
    <w:tmpl w:val="3A9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0B"/>
    <w:rsid w:val="00004FC7"/>
    <w:rsid w:val="000504CB"/>
    <w:rsid w:val="000513A7"/>
    <w:rsid w:val="00104785"/>
    <w:rsid w:val="001A12F2"/>
    <w:rsid w:val="0021331A"/>
    <w:rsid w:val="00244355"/>
    <w:rsid w:val="002C3D27"/>
    <w:rsid w:val="002E1BEF"/>
    <w:rsid w:val="00395D40"/>
    <w:rsid w:val="003F3C0B"/>
    <w:rsid w:val="003F4593"/>
    <w:rsid w:val="0049213B"/>
    <w:rsid w:val="00525485"/>
    <w:rsid w:val="005B606A"/>
    <w:rsid w:val="0061002D"/>
    <w:rsid w:val="006202EB"/>
    <w:rsid w:val="00660747"/>
    <w:rsid w:val="006A1147"/>
    <w:rsid w:val="006F7334"/>
    <w:rsid w:val="0075045D"/>
    <w:rsid w:val="00767D02"/>
    <w:rsid w:val="008446F6"/>
    <w:rsid w:val="00850C55"/>
    <w:rsid w:val="00861C3E"/>
    <w:rsid w:val="00863781"/>
    <w:rsid w:val="00875F01"/>
    <w:rsid w:val="008A2F77"/>
    <w:rsid w:val="008B1F33"/>
    <w:rsid w:val="009B6BE4"/>
    <w:rsid w:val="00A1778F"/>
    <w:rsid w:val="00A2650C"/>
    <w:rsid w:val="00A53ABF"/>
    <w:rsid w:val="00AD4E4F"/>
    <w:rsid w:val="00B10854"/>
    <w:rsid w:val="00B7503F"/>
    <w:rsid w:val="00BD43A4"/>
    <w:rsid w:val="00C05B2A"/>
    <w:rsid w:val="00CD2DC4"/>
    <w:rsid w:val="00D12EFC"/>
    <w:rsid w:val="00D310D2"/>
    <w:rsid w:val="00DA5804"/>
    <w:rsid w:val="00DB0F60"/>
    <w:rsid w:val="00DE431E"/>
    <w:rsid w:val="00ED6381"/>
    <w:rsid w:val="00EE6A5A"/>
    <w:rsid w:val="00EF686A"/>
    <w:rsid w:val="00F1733D"/>
    <w:rsid w:val="00F319FE"/>
    <w:rsid w:val="00F937E3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3D2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0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3D2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0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20</cp:revision>
  <cp:lastPrinted>2017-11-07T06:53:00Z</cp:lastPrinted>
  <dcterms:created xsi:type="dcterms:W3CDTF">2017-10-29T17:30:00Z</dcterms:created>
  <dcterms:modified xsi:type="dcterms:W3CDTF">2018-02-16T19:36:00Z</dcterms:modified>
</cp:coreProperties>
</file>